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29FEE" w14:textId="77777777" w:rsidR="00F94AE2" w:rsidRDefault="008C17DB" w:rsidP="008C17D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Film: I’m All Right, Jack (1959)</w:t>
      </w:r>
    </w:p>
    <w:p w14:paraId="5FEE687E" w14:textId="04E26112" w:rsidR="008C17DB" w:rsidRPr="008C17DB" w:rsidRDefault="008C17DB" w:rsidP="008C17DB">
      <w:pPr>
        <w:jc w:val="center"/>
        <w:rPr>
          <w:sz w:val="36"/>
          <w:lang w:val="en"/>
        </w:rPr>
      </w:pPr>
      <w:r w:rsidRPr="008C17DB">
        <w:rPr>
          <w:sz w:val="36"/>
          <w:lang w:val="en"/>
        </w:rPr>
        <w:t>Set in a missile factory, the film focuses on Stanley Windrush, an upper-class graduate who innocently accepts a job at his uncle Be</w:t>
      </w:r>
      <w:r w:rsidR="00EF0928">
        <w:rPr>
          <w:sz w:val="36"/>
          <w:lang w:val="en"/>
        </w:rPr>
        <w:t>r</w:t>
      </w:r>
      <w:r w:rsidRPr="008C17DB">
        <w:rPr>
          <w:sz w:val="36"/>
          <w:lang w:val="en"/>
        </w:rPr>
        <w:t xml:space="preserve">tram </w:t>
      </w:r>
      <w:proofErr w:type="spellStart"/>
      <w:r w:rsidRPr="008C17DB">
        <w:rPr>
          <w:sz w:val="36"/>
          <w:lang w:val="en"/>
        </w:rPr>
        <w:t>Purcel's</w:t>
      </w:r>
      <w:proofErr w:type="spellEnd"/>
      <w:r w:rsidRPr="008C17DB">
        <w:rPr>
          <w:sz w:val="36"/>
          <w:lang w:val="en"/>
        </w:rPr>
        <w:t xml:space="preserve"> factory. Unbeknownst to Stanley, his uncle has an agenda where he plans for his nephew to become the catalyst of a </w:t>
      </w:r>
      <w:proofErr w:type="spellStart"/>
      <w:r w:rsidRPr="008C17DB">
        <w:rPr>
          <w:sz w:val="36"/>
          <w:lang w:val="en"/>
        </w:rPr>
        <w:t>labour</w:t>
      </w:r>
      <w:proofErr w:type="spellEnd"/>
      <w:r w:rsidRPr="008C17DB">
        <w:rPr>
          <w:sz w:val="36"/>
          <w:lang w:val="en"/>
        </w:rPr>
        <w:t xml:space="preserve"> dispute, which his uncle hopes to profit from. Unfortunately for Be</w:t>
      </w:r>
      <w:r w:rsidR="00F34674">
        <w:rPr>
          <w:sz w:val="36"/>
          <w:lang w:val="en"/>
        </w:rPr>
        <w:t>r</w:t>
      </w:r>
      <w:r w:rsidRPr="008C17DB">
        <w:rPr>
          <w:sz w:val="36"/>
          <w:lang w:val="en"/>
        </w:rPr>
        <w:t xml:space="preserve">tram his plan backfires when his socialist employee Mr. Kite takes advantage of the opportunity for his own gain. The film is a satire about capitalism and the </w:t>
      </w:r>
      <w:proofErr w:type="spellStart"/>
      <w:r w:rsidRPr="008C17DB">
        <w:rPr>
          <w:sz w:val="36"/>
          <w:lang w:val="en"/>
        </w:rPr>
        <w:t>demonisation</w:t>
      </w:r>
      <w:proofErr w:type="spellEnd"/>
      <w:r w:rsidRPr="008C17DB">
        <w:rPr>
          <w:sz w:val="36"/>
          <w:lang w:val="en"/>
        </w:rPr>
        <w:t xml:space="preserve"> of trade unions.</w:t>
      </w:r>
    </w:p>
    <w:p w14:paraId="582B8D80" w14:textId="77777777" w:rsidR="008C17DB" w:rsidRPr="008C17DB" w:rsidRDefault="008C17DB" w:rsidP="008C17DB">
      <w:pPr>
        <w:jc w:val="center"/>
        <w:rPr>
          <w:sz w:val="40"/>
        </w:rPr>
      </w:pPr>
      <w:bookmarkStart w:id="0" w:name="_GoBack"/>
      <w:bookmarkEnd w:id="0"/>
      <w:r w:rsidRPr="008C17DB">
        <w:rPr>
          <w:noProof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19E05EA3" wp14:editId="4F9B65B6">
            <wp:simplePos x="0" y="0"/>
            <wp:positionH relativeFrom="margin">
              <wp:posOffset>1580647</wp:posOffset>
            </wp:positionH>
            <wp:positionV relativeFrom="paragraph">
              <wp:posOffset>-2649</wp:posOffset>
            </wp:positionV>
            <wp:extent cx="282194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1" name="Picture 1" descr="C:\Users\Melissa\AppData\Local\Microsoft\Windows\INetCache\IE\PEL1AE09\qrcode.31952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AppData\Local\Microsoft\Windows\INetCache\IE\PEL1AE09\qrcode.319523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1799D06F" wp14:editId="02DDF996">
            <wp:simplePos x="0" y="0"/>
            <wp:positionH relativeFrom="column">
              <wp:posOffset>1103324</wp:posOffset>
            </wp:positionH>
            <wp:positionV relativeFrom="page">
              <wp:posOffset>7756306</wp:posOffset>
            </wp:positionV>
            <wp:extent cx="3751580" cy="2509520"/>
            <wp:effectExtent l="0" t="0" r="1270" b="5080"/>
            <wp:wrapThrough wrapText="bothSides">
              <wp:wrapPolygon edited="0">
                <wp:start x="0" y="0"/>
                <wp:lineTo x="0" y="21480"/>
                <wp:lineTo x="21498" y="21480"/>
                <wp:lineTo x="21498" y="0"/>
                <wp:lineTo x="0" y="0"/>
              </wp:wrapPolygon>
            </wp:wrapThrough>
            <wp:docPr id="2" name="Picture 2" descr="https://faberfinds.files.wordpress.com/2011/05/j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berfinds.files.wordpress.com/2011/05/j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C17DB" w:rsidRPr="008C1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DB"/>
    <w:rsid w:val="000260E8"/>
    <w:rsid w:val="000301CE"/>
    <w:rsid w:val="00054B78"/>
    <w:rsid w:val="00061150"/>
    <w:rsid w:val="00074B38"/>
    <w:rsid w:val="000A2E65"/>
    <w:rsid w:val="000A7285"/>
    <w:rsid w:val="000A7571"/>
    <w:rsid w:val="000D0F2C"/>
    <w:rsid w:val="000D11D4"/>
    <w:rsid w:val="000E2D53"/>
    <w:rsid w:val="001101E0"/>
    <w:rsid w:val="00136DAE"/>
    <w:rsid w:val="00142F78"/>
    <w:rsid w:val="001903FE"/>
    <w:rsid w:val="001A6BBE"/>
    <w:rsid w:val="001C032D"/>
    <w:rsid w:val="0022567E"/>
    <w:rsid w:val="00231F7A"/>
    <w:rsid w:val="00236271"/>
    <w:rsid w:val="0029406C"/>
    <w:rsid w:val="002D3E61"/>
    <w:rsid w:val="00305106"/>
    <w:rsid w:val="00332471"/>
    <w:rsid w:val="00351F8A"/>
    <w:rsid w:val="003574FF"/>
    <w:rsid w:val="00375FC9"/>
    <w:rsid w:val="00394AD0"/>
    <w:rsid w:val="003E2E66"/>
    <w:rsid w:val="00400074"/>
    <w:rsid w:val="004739CC"/>
    <w:rsid w:val="004E6ED8"/>
    <w:rsid w:val="005425DB"/>
    <w:rsid w:val="00555675"/>
    <w:rsid w:val="005C2DA9"/>
    <w:rsid w:val="005D4F3F"/>
    <w:rsid w:val="0062199B"/>
    <w:rsid w:val="0066158C"/>
    <w:rsid w:val="0066314D"/>
    <w:rsid w:val="0068015D"/>
    <w:rsid w:val="0069111D"/>
    <w:rsid w:val="006943F6"/>
    <w:rsid w:val="006B35F8"/>
    <w:rsid w:val="006F52D7"/>
    <w:rsid w:val="007623C0"/>
    <w:rsid w:val="00793F22"/>
    <w:rsid w:val="007A03C1"/>
    <w:rsid w:val="007E00C2"/>
    <w:rsid w:val="00827C4F"/>
    <w:rsid w:val="00851C7C"/>
    <w:rsid w:val="00867AF9"/>
    <w:rsid w:val="008C1017"/>
    <w:rsid w:val="008C17DB"/>
    <w:rsid w:val="008D0ABE"/>
    <w:rsid w:val="0093720B"/>
    <w:rsid w:val="009C3940"/>
    <w:rsid w:val="009D3AD8"/>
    <w:rsid w:val="009E654D"/>
    <w:rsid w:val="00A15836"/>
    <w:rsid w:val="00A76E40"/>
    <w:rsid w:val="00A77A3F"/>
    <w:rsid w:val="00A879AE"/>
    <w:rsid w:val="00AB2C24"/>
    <w:rsid w:val="00B3462B"/>
    <w:rsid w:val="00B71406"/>
    <w:rsid w:val="00BD35E7"/>
    <w:rsid w:val="00BF73C6"/>
    <w:rsid w:val="00C04ABA"/>
    <w:rsid w:val="00C245F2"/>
    <w:rsid w:val="00C26B21"/>
    <w:rsid w:val="00C31CEF"/>
    <w:rsid w:val="00C32844"/>
    <w:rsid w:val="00C60F74"/>
    <w:rsid w:val="00C77F34"/>
    <w:rsid w:val="00CA2E7D"/>
    <w:rsid w:val="00CA5359"/>
    <w:rsid w:val="00D01B49"/>
    <w:rsid w:val="00D303F4"/>
    <w:rsid w:val="00D7428F"/>
    <w:rsid w:val="00D7600A"/>
    <w:rsid w:val="00D826EC"/>
    <w:rsid w:val="00DA1E2E"/>
    <w:rsid w:val="00DA51CA"/>
    <w:rsid w:val="00DD240A"/>
    <w:rsid w:val="00DF64B6"/>
    <w:rsid w:val="00E540E0"/>
    <w:rsid w:val="00E63352"/>
    <w:rsid w:val="00EB4786"/>
    <w:rsid w:val="00EE1288"/>
    <w:rsid w:val="00EF0928"/>
    <w:rsid w:val="00F21AF4"/>
    <w:rsid w:val="00F34674"/>
    <w:rsid w:val="00F46279"/>
    <w:rsid w:val="00F559EC"/>
    <w:rsid w:val="00F87F48"/>
    <w:rsid w:val="00F94AE2"/>
    <w:rsid w:val="00F960E5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86F9"/>
  <w15:chartTrackingRefBased/>
  <w15:docId w15:val="{F6BB1F95-73A9-4500-8A21-E6406DE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ZEF67US6TPQN-190446522-67867</_dlc_DocId>
    <_dlc_DocIdUrl xmlns="b15002f4-0bbd-4bec-b6a0-bbd6006d088f">
      <Url>https://wkgs.sharepoint.com/sites/StaffResources/_layouts/15/DocIdRedir.aspx?ID=ZEF67US6TPQN-190446522-67867</Url>
      <Description>ZEF67US6TPQN-190446522-67867</Description>
    </_dlc_DocIdUrl>
  </documentManagement>
</p:properties>
</file>

<file path=customXml/itemProps1.xml><?xml version="1.0" encoding="utf-8"?>
<ds:datastoreItem xmlns:ds="http://schemas.openxmlformats.org/officeDocument/2006/customXml" ds:itemID="{9508738D-9D4A-4263-9557-B128BB550272}"/>
</file>

<file path=customXml/itemProps2.xml><?xml version="1.0" encoding="utf-8"?>
<ds:datastoreItem xmlns:ds="http://schemas.openxmlformats.org/officeDocument/2006/customXml" ds:itemID="{70428731-4579-4D3F-9FB8-990B5D3A56A9}"/>
</file>

<file path=customXml/itemProps3.xml><?xml version="1.0" encoding="utf-8"?>
<ds:datastoreItem xmlns:ds="http://schemas.openxmlformats.org/officeDocument/2006/customXml" ds:itemID="{FAD34450-2FE2-4BF0-BC00-20002F40715F}"/>
</file>

<file path=customXml/itemProps4.xml><?xml version="1.0" encoding="utf-8"?>
<ds:datastoreItem xmlns:ds="http://schemas.openxmlformats.org/officeDocument/2006/customXml" ds:itemID="{AB2DF360-1E10-403C-83EB-7A02177A9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Conboy</dc:creator>
  <cp:keywords/>
  <dc:description/>
  <cp:lastModifiedBy>Mr P Robinson</cp:lastModifiedBy>
  <cp:revision>4</cp:revision>
  <cp:lastPrinted>2020-09-03T11:24:00Z</cp:lastPrinted>
  <dcterms:created xsi:type="dcterms:W3CDTF">2015-10-28T13:15:00Z</dcterms:created>
  <dcterms:modified xsi:type="dcterms:W3CDTF">2020-09-03T11:24:00Z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8fe42727-379a-441d-956b-f8cb78823d20</vt:lpwstr>
  </property>
  <property fmtid="{D5CDD505-2E9C-101B-9397-08002B2CF9AE}" pid="4" name="MediaServiceImageTags">
    <vt:lpwstr/>
  </property>
</Properties>
</file>